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05A64D" w14:textId="77777777" w:rsidR="000163C5" w:rsidRPr="00380D5F" w:rsidRDefault="000163C5" w:rsidP="00027C53">
      <w:pPr>
        <w:shd w:val="clear" w:color="auto" w:fill="FFFFFF"/>
        <w:spacing w:after="150" w:line="240" w:lineRule="auto"/>
        <w:jc w:val="center"/>
        <w:rPr>
          <w:rFonts w:ascii="Montserrat" w:hAnsi="Montserrat"/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r w:rsidRPr="00380D5F">
        <w:rPr>
          <w:rFonts w:ascii="Montserrat" w:hAnsi="Montserrat"/>
          <w:b/>
          <w:bCs/>
          <w:color w:val="000000"/>
          <w:sz w:val="28"/>
          <w:szCs w:val="28"/>
          <w:shd w:val="clear" w:color="auto" w:fill="FFFFFF"/>
        </w:rPr>
        <w:t xml:space="preserve">Правила нахождения </w:t>
      </w:r>
    </w:p>
    <w:p w14:paraId="24AD26D5" w14:textId="39AF5E2B" w:rsidR="000163C5" w:rsidRPr="00380D5F" w:rsidRDefault="000163C5" w:rsidP="00027C53">
      <w:pPr>
        <w:shd w:val="clear" w:color="auto" w:fill="FFFFFF"/>
        <w:spacing w:after="150" w:line="240" w:lineRule="auto"/>
        <w:jc w:val="center"/>
        <w:rPr>
          <w:rFonts w:ascii="Montserrat" w:hAnsi="Montserrat"/>
          <w:b/>
          <w:bCs/>
          <w:color w:val="000000"/>
          <w:sz w:val="28"/>
          <w:szCs w:val="28"/>
          <w:shd w:val="clear" w:color="auto" w:fill="FFFFFF"/>
        </w:rPr>
      </w:pPr>
      <w:r w:rsidRPr="00380D5F">
        <w:rPr>
          <w:rFonts w:ascii="Montserrat" w:hAnsi="Montserrat"/>
          <w:b/>
          <w:bCs/>
          <w:color w:val="000000"/>
          <w:sz w:val="28"/>
          <w:szCs w:val="28"/>
          <w:shd w:val="clear" w:color="auto" w:fill="FFFFFF"/>
        </w:rPr>
        <w:t xml:space="preserve">на </w:t>
      </w:r>
      <w:r w:rsidR="00380D5F">
        <w:rPr>
          <w:rFonts w:ascii="Montserrat" w:hAnsi="Montserrat"/>
          <w:b/>
          <w:bCs/>
          <w:color w:val="000000"/>
          <w:sz w:val="28"/>
          <w:szCs w:val="28"/>
          <w:shd w:val="clear" w:color="auto" w:fill="FFFFFF"/>
        </w:rPr>
        <w:t xml:space="preserve">территории Организации летнего </w:t>
      </w:r>
      <w:r w:rsidRPr="00380D5F">
        <w:rPr>
          <w:rFonts w:ascii="Montserrat" w:hAnsi="Montserrat"/>
          <w:b/>
          <w:bCs/>
          <w:color w:val="000000"/>
          <w:sz w:val="28"/>
          <w:szCs w:val="28"/>
          <w:shd w:val="clear" w:color="auto" w:fill="FFFFFF"/>
        </w:rPr>
        <w:t xml:space="preserve">отдыха </w:t>
      </w:r>
    </w:p>
    <w:p w14:paraId="306860FE" w14:textId="73F60004" w:rsidR="000163C5" w:rsidRPr="00380D5F" w:rsidRDefault="000163C5" w:rsidP="00380D5F">
      <w:pPr>
        <w:shd w:val="clear" w:color="auto" w:fill="FFFFFF"/>
        <w:spacing w:after="150" w:line="240" w:lineRule="auto"/>
        <w:jc w:val="center"/>
        <w:rPr>
          <w:rFonts w:ascii="Montserrat" w:hAnsi="Montserrat"/>
          <w:b/>
          <w:bCs/>
          <w:color w:val="000000"/>
          <w:sz w:val="28"/>
          <w:szCs w:val="28"/>
          <w:shd w:val="clear" w:color="auto" w:fill="FFFFFF"/>
        </w:rPr>
      </w:pPr>
      <w:r w:rsidRPr="00380D5F">
        <w:rPr>
          <w:rFonts w:ascii="Montserrat" w:hAnsi="Montserrat"/>
          <w:b/>
          <w:bCs/>
          <w:color w:val="000000"/>
          <w:sz w:val="28"/>
          <w:szCs w:val="28"/>
          <w:shd w:val="clear" w:color="auto" w:fill="FFFFFF"/>
        </w:rPr>
        <w:t>2026 год</w:t>
      </w:r>
    </w:p>
    <w:bookmarkEnd w:id="0"/>
    <w:p w14:paraId="5F9AC47C" w14:textId="1A383EB8" w:rsidR="005D538F" w:rsidRPr="000163C5" w:rsidRDefault="005D538F" w:rsidP="00027C5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Настоящие Правила обязательны для всех отдыхающих детей лагеря с дневным пребыванием «</w:t>
      </w:r>
      <w:r w:rsidR="00380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Мечта</w:t>
      </w: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4F70A2CF" w14:textId="7777777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период пребывания в лагере дети обязаны:</w:t>
      </w:r>
    </w:p>
    <w:p w14:paraId="2F22D044" w14:textId="7ACAC5F3" w:rsidR="005D538F" w:rsidRPr="000163C5" w:rsidRDefault="005D538F" w:rsidP="005D53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установленный, в лагере режим дня;</w:t>
      </w:r>
    </w:p>
    <w:p w14:paraId="659C9E36" w14:textId="77777777" w:rsidR="005D538F" w:rsidRPr="000163C5" w:rsidRDefault="005D538F" w:rsidP="005D53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во всех отрядных и лагерных мероприятиях;</w:t>
      </w:r>
    </w:p>
    <w:p w14:paraId="446E71D5" w14:textId="118BFD96" w:rsidR="005D538F" w:rsidRPr="000163C5" w:rsidRDefault="005D538F" w:rsidP="005D53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соблюдать правила поведения в общественных местах - словами, действиями и поведением не мешать окружающим;</w:t>
      </w:r>
    </w:p>
    <w:p w14:paraId="5C11C7A7" w14:textId="77777777" w:rsidR="005D538F" w:rsidRPr="000163C5" w:rsidRDefault="005D538F" w:rsidP="005D53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личной гигиены, следить за чистотой одежды и обуви;</w:t>
      </w:r>
    </w:p>
    <w:p w14:paraId="31253240" w14:textId="77777777" w:rsidR="005D538F" w:rsidRPr="000163C5" w:rsidRDefault="005D538F" w:rsidP="005D53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относиться к имуществу лагеря;</w:t>
      </w:r>
    </w:p>
    <w:p w14:paraId="7B05A041" w14:textId="77777777" w:rsidR="005D538F" w:rsidRPr="000163C5" w:rsidRDefault="005D538F" w:rsidP="005D53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Беречь зеленые насаждения на территории лагеря, соблюдать чистоту;</w:t>
      </w:r>
    </w:p>
    <w:p w14:paraId="72DED776" w14:textId="22875B33" w:rsidR="005D538F" w:rsidRPr="000163C5" w:rsidRDefault="005D538F" w:rsidP="000568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собирать и не есть незнакомые растения на территории лагеря и за его</w:t>
      </w:r>
      <w:r w:rsidR="000568AF"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пределами;</w:t>
      </w:r>
    </w:p>
    <w:p w14:paraId="69FCB8E9" w14:textId="4E33EB7E" w:rsidR="005D538F" w:rsidRPr="000163C5" w:rsidRDefault="005D538F" w:rsidP="005D53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ухудшения самочувствия немедленно обратиться к воспитателю, медработнику;</w:t>
      </w:r>
    </w:p>
    <w:p w14:paraId="26F585CA" w14:textId="4EC1A3B9" w:rsidR="005D538F" w:rsidRPr="000163C5" w:rsidRDefault="005D538F" w:rsidP="00BC73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общественного порядка, противопожарной и личной</w:t>
      </w:r>
      <w:r w:rsidR="00BC732C"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безопасности;</w:t>
      </w:r>
    </w:p>
    <w:p w14:paraId="341A534D" w14:textId="77777777" w:rsidR="005D538F" w:rsidRPr="000163C5" w:rsidRDefault="005D538F" w:rsidP="005D53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Запрещается</w:t>
      </w: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разводить огонь на территории лагеря или в его помещениях, а также за его пределами;</w:t>
      </w:r>
    </w:p>
    <w:p w14:paraId="54CC14D5" w14:textId="4B14F434" w:rsidR="005D538F" w:rsidRPr="000163C5" w:rsidRDefault="005D538F" w:rsidP="005D53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самостоятельно, без разрешения воспитателя пользоваться электроприборами, трогать провода или розетки.</w:t>
      </w:r>
    </w:p>
    <w:p w14:paraId="34480686" w14:textId="383DF118" w:rsidR="005D538F" w:rsidRPr="000163C5" w:rsidRDefault="005D538F" w:rsidP="005D53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Войдя в помещение лагеря,</w:t>
      </w:r>
      <w:r w:rsidR="00F24471"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снять верхнюю одежду и обувь, надеть сменную обувь.</w:t>
      </w:r>
    </w:p>
    <w:p w14:paraId="4A2EFFAC" w14:textId="77777777" w:rsidR="005D538F" w:rsidRPr="000163C5" w:rsidRDefault="005D538F" w:rsidP="005D53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14:paraId="08133DC8" w14:textId="7777777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во время массовых и спортивно-оздоровительных</w:t>
      </w:r>
    </w:p>
    <w:p w14:paraId="6535E264" w14:textId="7777777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мероприятий</w:t>
      </w:r>
    </w:p>
    <w:p w14:paraId="5F3B1422" w14:textId="77777777" w:rsidR="005D538F" w:rsidRPr="000163C5" w:rsidRDefault="005D538F" w:rsidP="005D538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массовых мероприятий следует находиться вместе с отрядом. Отойти можно только в сопровождении воспитателя.</w:t>
      </w:r>
    </w:p>
    <w:p w14:paraId="78803537" w14:textId="77777777" w:rsidR="005D538F" w:rsidRPr="000163C5" w:rsidRDefault="005D538F" w:rsidP="005D538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14:paraId="647CE5D7" w14:textId="5A0562A6" w:rsidR="005D538F" w:rsidRPr="000163C5" w:rsidRDefault="005D538F" w:rsidP="005D538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посещают спортивно-оздоровительные мероприятия в спортивной одежде, обуви с нескользкой подошвой. Обязательно выполнение правил, предусмотренных техникой безопасности при занятиях физической культурой.</w:t>
      </w:r>
    </w:p>
    <w:p w14:paraId="268A5FCB" w14:textId="65B45AA0" w:rsidR="005D538F" w:rsidRPr="000163C5" w:rsidRDefault="005D538F" w:rsidP="005D53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проведении занятий в спортивном зале</w:t>
      </w:r>
      <w:r w:rsidR="00380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4471"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спортивной площадке</w:t>
      </w: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соблюдать технику безопасности, рекомендации педагога. В случае плохого самочувствия, обнаружения неисправности тренажера, спортивного снаряда незамедлительно обратиться к </w:t>
      </w:r>
      <w:r w:rsidR="00F24471"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педагогу.</w:t>
      </w:r>
    </w:p>
    <w:p w14:paraId="2589BDCC" w14:textId="055F5864" w:rsidR="005D538F" w:rsidRPr="000163C5" w:rsidRDefault="005D538F" w:rsidP="005D53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соблюдать правила этикета в общественных местах (</w:t>
      </w:r>
      <w:r w:rsidR="00F24471"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сквернословить, </w:t>
      </w: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шуметь, не толкаться, не свистеть, не топать ногами).</w:t>
      </w:r>
    </w:p>
    <w:p w14:paraId="304306CA" w14:textId="7777777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при посещении столовой</w:t>
      </w:r>
    </w:p>
    <w:p w14:paraId="16683865" w14:textId="77777777" w:rsidR="005D538F" w:rsidRPr="000163C5" w:rsidRDefault="005D538F" w:rsidP="005D538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соблюдение правил личной гигиены (мытье рук после прогулки, туалета, занятий спортом, работы на пришкольном участке, кружковой деятельности и т.д.).</w:t>
      </w:r>
    </w:p>
    <w:p w14:paraId="3FD8EF89" w14:textId="16790E10" w:rsidR="005D538F" w:rsidRPr="000163C5" w:rsidRDefault="005D538F" w:rsidP="00027C5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этические нормы поведения за столом, общепринятые правила и нормы поведения в обществе.</w:t>
      </w:r>
    </w:p>
    <w:p w14:paraId="100C8C96" w14:textId="7777777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во время пешеходных прогулок, экскурсий</w:t>
      </w:r>
    </w:p>
    <w:p w14:paraId="4C7A174E" w14:textId="77777777" w:rsidR="005D538F" w:rsidRPr="000163C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пешеходным экскурсиям допускаются дети в соответствующей форме одежды: удобная обувь, головной убор.</w:t>
      </w:r>
    </w:p>
    <w:p w14:paraId="02DCE9C0" w14:textId="77777777" w:rsidR="005D538F" w:rsidRPr="000163C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Старшим во время проведения экскурсии является воспитатель. Необходимо строго выполнять указания сопровождающих воспитателей.</w:t>
      </w:r>
    </w:p>
    <w:p w14:paraId="70001921" w14:textId="5BD635A2" w:rsidR="005D538F" w:rsidRPr="000163C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прогулки, экскурсии следует находиться с отрядом, не расходиться</w:t>
      </w:r>
      <w:r w:rsidR="00A1422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разрешается отходить от маршрута, подходить к электропроводам, не огороженным краям оврагов, обрывов, ущелий.</w:t>
      </w: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D0F18A" w14:textId="77777777" w:rsidR="005D538F" w:rsidRPr="000163C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своевременно сообщить воспитателю об ухудшении состояния здоровья или травмах.</w:t>
      </w:r>
    </w:p>
    <w:p w14:paraId="40CF10ED" w14:textId="77777777" w:rsidR="005D538F" w:rsidRPr="000163C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бережно относиться к природе, памятникам истории и культуры.</w:t>
      </w:r>
    </w:p>
    <w:p w14:paraId="62C92D1C" w14:textId="77777777" w:rsidR="005D538F" w:rsidRPr="000163C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14:paraId="25BD4184" w14:textId="38D1F49A" w:rsidR="005D538F" w:rsidRPr="000163C5" w:rsidRDefault="005D538F" w:rsidP="00F2447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экскурсии (прогулки) собраться в указанном месте и после</w:t>
      </w:r>
      <w:r w:rsidR="00F24471"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объявления окончания экскурсии следовать указаниям своего воспитателя.</w:t>
      </w:r>
    </w:p>
    <w:p w14:paraId="68872F0E" w14:textId="027A387D" w:rsidR="005D538F" w:rsidRPr="000163C5" w:rsidRDefault="005D538F" w:rsidP="005D53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Покупки в магазине (по пути следования) категорически запрещены.</w:t>
      </w:r>
    </w:p>
    <w:p w14:paraId="25251E94" w14:textId="77777777" w:rsidR="005D538F" w:rsidRDefault="005D538F" w:rsidP="005D53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через проезжую часть соблюдать правила дорожного движения, четко выполняя указания воспитателя.</w:t>
      </w:r>
    </w:p>
    <w:p w14:paraId="2612E0AD" w14:textId="16FAA67F" w:rsidR="00740E0B" w:rsidRPr="00740E0B" w:rsidRDefault="0061242C" w:rsidP="006920A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E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Переходить железнодорожные пути только в установленных местах: по пешеходным переходам, </w:t>
      </w:r>
      <w:r w:rsidR="00655827" w:rsidRPr="00740E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</w:t>
      </w:r>
      <w:r w:rsidR="00380D5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 сопровождении</w:t>
      </w:r>
      <w:r w:rsidR="0074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5827" w:rsidRPr="0074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воспитателя.</w:t>
      </w:r>
    </w:p>
    <w:p w14:paraId="1F782FC2" w14:textId="1639032C" w:rsidR="007E0C7A" w:rsidRPr="00740E0B" w:rsidRDefault="00380D5F" w:rsidP="006920A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использовать </w:t>
      </w:r>
      <w:r w:rsidR="007E0C7A" w:rsidRPr="00740E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наушники и не разговаривать по телефону при переходе через железнодорожные пути и проезжую часть</w:t>
      </w:r>
      <w:r w:rsidR="001429CD" w:rsidRPr="00740E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1A9742FD" w14:textId="77777777" w:rsidR="005D538F" w:rsidRPr="000163C5" w:rsidRDefault="005D538F" w:rsidP="005D53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Купание в оздоровительном лагере не осуществляется.</w:t>
      </w:r>
    </w:p>
    <w:p w14:paraId="37F193F1" w14:textId="7777777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Поведение при чрезвычайных ситуациях</w:t>
      </w:r>
    </w:p>
    <w:p w14:paraId="49C54896" w14:textId="77777777" w:rsidR="005D538F" w:rsidRPr="000163C5" w:rsidRDefault="005D538F" w:rsidP="005D538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возникновения чрезвычайной ситуации (пожар в здании, пожар на территории лагеря, задымление, террористических актах и т.д.) </w:t>
      </w: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строго следовать указаниям воспитателей, педагогов дополнительного образования, инструкциям по технике безопасности при ЧС.</w:t>
      </w:r>
    </w:p>
    <w:p w14:paraId="307E79A3" w14:textId="77777777" w:rsidR="005D538F" w:rsidRPr="000163C5" w:rsidRDefault="005D538F" w:rsidP="005D538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получения травмы, плохого самочувствия воспитанник незамедлительно должен об этом сообщить воспитателю (педагогу, сотруднику лагеря), медицинскому работнику.</w:t>
      </w:r>
    </w:p>
    <w:p w14:paraId="7F0D1F34" w14:textId="7777777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период пребывания в лагере детям запрещается:</w:t>
      </w:r>
    </w:p>
    <w:p w14:paraId="3573088D" w14:textId="77777777" w:rsidR="005D538F" w:rsidRPr="000163C5" w:rsidRDefault="005D538F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Приносить еду, угощения в случае именин;</w:t>
      </w:r>
    </w:p>
    <w:p w14:paraId="191BCA0A" w14:textId="77777777" w:rsidR="005D538F" w:rsidRPr="000163C5" w:rsidRDefault="005D538F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Сквернословить;</w:t>
      </w:r>
    </w:p>
    <w:p w14:paraId="5A2299AE" w14:textId="77777777" w:rsidR="005D538F" w:rsidRPr="000163C5" w:rsidRDefault="005D538F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Самовольно покидать территорию лагеря;</w:t>
      </w:r>
    </w:p>
    <w:p w14:paraId="7C6E7CF4" w14:textId="77777777" w:rsidR="005D538F" w:rsidRPr="000163C5" w:rsidRDefault="005D538F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домашних животных на территорию лагеря;</w:t>
      </w:r>
    </w:p>
    <w:p w14:paraId="35BC8731" w14:textId="15A8A009" w:rsidR="005D538F" w:rsidRPr="000163C5" w:rsidRDefault="005D538F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Приносить спички, зажигалки, сигареты,</w:t>
      </w:r>
      <w:r w:rsidR="00027C53"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никотиносодержащие предметы, спиртные напитки,</w:t>
      </w:r>
      <w:r w:rsidR="008F3790"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колюще-режущие </w:t>
      </w:r>
      <w:proofErr w:type="gramStart"/>
      <w:r w:rsidR="008F3790"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предметы, </w:t>
      </w: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взрывчатые</w:t>
      </w:r>
      <w:proofErr w:type="gramEnd"/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 (в том числе пиротехнику).</w:t>
      </w:r>
    </w:p>
    <w:p w14:paraId="1C9B21AB" w14:textId="77777777" w:rsidR="005D538F" w:rsidRPr="000163C5" w:rsidRDefault="005D538F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Приносить ценные вещи (ювелирные изделия, аудио и видеотехнику, дорогой мобильный телефон, крупные суммы денег).</w:t>
      </w:r>
    </w:p>
    <w:p w14:paraId="46D35500" w14:textId="207095D3" w:rsidR="005D538F" w:rsidRPr="000163C5" w:rsidRDefault="005D538F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 за территорию лагеря допускается только с разрешения начальника лагеря (или директора) и только в сопровождении воспитателя, с предварительной записью в журнале.</w:t>
      </w:r>
    </w:p>
    <w:p w14:paraId="3446FCA8" w14:textId="7168077B" w:rsidR="005D538F" w:rsidRPr="000163C5" w:rsidRDefault="005D538F" w:rsidP="00F2447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Бегать по коридорам, рекреациям, лестницам, вблизи оконных проемов и</w:t>
      </w:r>
      <w:r w:rsidR="00F24471"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местах, не приспособленных для игр; садиться, становиться на</w:t>
      </w:r>
      <w:r w:rsidR="00B16AC2"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подоконники; толкаться, устраивать потасовки, создавать опасные ситуации для жизни и здоровья. 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поведения.</w:t>
      </w:r>
    </w:p>
    <w:p w14:paraId="744C6FD5" w14:textId="7777777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Права и обязанности родителей </w:t>
      </w:r>
    </w:p>
    <w:p w14:paraId="2257968B" w14:textId="7245A15D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 имеют право:</w:t>
      </w:r>
    </w:p>
    <w:p w14:paraId="7EE0C59A" w14:textId="77777777" w:rsidR="005D538F" w:rsidRPr="000163C5" w:rsidRDefault="005D538F" w:rsidP="005D538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достоверную информацию о деятельности лагеря;</w:t>
      </w:r>
    </w:p>
    <w:p w14:paraId="1009ABE5" w14:textId="77777777" w:rsidR="005D538F" w:rsidRPr="000163C5" w:rsidRDefault="005D538F" w:rsidP="005D538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и защищать интересы своего ребенка в установленном законом порядке;</w:t>
      </w:r>
    </w:p>
    <w:p w14:paraId="1ACBEDDF" w14:textId="7DC4D81A" w:rsidR="001428A5" w:rsidRPr="0072170C" w:rsidRDefault="005D538F" w:rsidP="001428A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помощь в организации работы лагеря.</w:t>
      </w:r>
    </w:p>
    <w:p w14:paraId="46725FBD" w14:textId="7777777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Обязанности родителей:</w:t>
      </w:r>
    </w:p>
    <w:p w14:paraId="2CCFC17C" w14:textId="1EB8E756" w:rsidR="005D538F" w:rsidRPr="000163C5" w:rsidRDefault="005D538F" w:rsidP="005D538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Следить за своевременным приходом детей </w:t>
      </w:r>
      <w:r w:rsidR="00380D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лагерь, своевременно забирать</w:t>
      </w: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3E7422" w14:textId="77777777" w:rsidR="005D538F" w:rsidRPr="000163C5" w:rsidRDefault="005D538F" w:rsidP="005D538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ребенка головным убором, одеждой, обувью по погоде, носовым платком;</w:t>
      </w:r>
    </w:p>
    <w:p w14:paraId="2BFA1E22" w14:textId="77777777" w:rsidR="005D538F" w:rsidRPr="000163C5" w:rsidRDefault="005D538F" w:rsidP="005D538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 воспитателя или начальника лагеря о причине отсутствия ребенка в лагере;</w:t>
      </w:r>
    </w:p>
    <w:p w14:paraId="3562D9C4" w14:textId="77777777" w:rsidR="005D538F" w:rsidRPr="000163C5" w:rsidRDefault="005D538F" w:rsidP="005D538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информировать воспитателя в письменном виде о планируемом отсутствии в лагере по семейным обстоятельствам;</w:t>
      </w:r>
    </w:p>
    <w:p w14:paraId="2C48FEC2" w14:textId="77777777" w:rsidR="005D538F" w:rsidRPr="000163C5" w:rsidRDefault="005D538F" w:rsidP="005D538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 ребенком беседы о безопасном поведении, соблюдении правил поведения в общественных местах.</w:t>
      </w:r>
    </w:p>
    <w:p w14:paraId="0762280E" w14:textId="77777777" w:rsidR="005D538F" w:rsidRPr="000163C5" w:rsidRDefault="005D538F" w:rsidP="005D538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обнаружении запрещенных вещей, последние будут изыматься, и возвращаться родителям.</w:t>
      </w:r>
    </w:p>
    <w:p w14:paraId="5BA750D0" w14:textId="7777777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лагеря не несет ответственности за сохранность денежных средств и вещей, запрещенных настоящими Правилами.</w:t>
      </w:r>
    </w:p>
    <w:p w14:paraId="3CD43073" w14:textId="2E7DA95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за серьезные проступки отчисляется из лагеря.</w:t>
      </w:r>
    </w:p>
    <w:p w14:paraId="33539367" w14:textId="7777777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Настоятельная просьба к родителям!</w:t>
      </w:r>
    </w:p>
    <w:p w14:paraId="284AB847" w14:textId="7777777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Разъясните своему ребенку, что соблюдение настоящих правил продиктовано сохранением жизни, здоровья и безопасности Вашего ребенка.</w:t>
      </w:r>
    </w:p>
    <w:p w14:paraId="558C37CF" w14:textId="77777777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Заранее благодарим Вас за понимание в данном вопросе.</w:t>
      </w:r>
    </w:p>
    <w:p w14:paraId="38A1C296" w14:textId="3CC346BF" w:rsidR="005D538F" w:rsidRPr="000163C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уважением, администрация и воспитатели оздоровительного лагеря с дневным</w:t>
      </w:r>
      <w:r w:rsidR="00A636F7" w:rsidRPr="0001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пребыванием детей «</w:t>
      </w:r>
      <w:r w:rsidR="00380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Мечта</w:t>
      </w:r>
      <w:r w:rsidRPr="0001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3CA58D01" w14:textId="77777777" w:rsidR="000A672F" w:rsidRPr="000163C5" w:rsidRDefault="000A672F"/>
    <w:sectPr w:rsidR="000A672F" w:rsidRPr="000163C5" w:rsidSect="000163C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023C5"/>
    <w:multiLevelType w:val="multilevel"/>
    <w:tmpl w:val="E886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66EA6"/>
    <w:multiLevelType w:val="multilevel"/>
    <w:tmpl w:val="5166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F90A02"/>
    <w:multiLevelType w:val="multilevel"/>
    <w:tmpl w:val="4F30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3F5C9B"/>
    <w:multiLevelType w:val="multilevel"/>
    <w:tmpl w:val="FEE8A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4A63DF"/>
    <w:multiLevelType w:val="multilevel"/>
    <w:tmpl w:val="3972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8C3BCB"/>
    <w:multiLevelType w:val="multilevel"/>
    <w:tmpl w:val="3224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092965"/>
    <w:multiLevelType w:val="multilevel"/>
    <w:tmpl w:val="92D46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F420C9"/>
    <w:multiLevelType w:val="multilevel"/>
    <w:tmpl w:val="DB72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924F52"/>
    <w:multiLevelType w:val="multilevel"/>
    <w:tmpl w:val="7ECE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044329"/>
    <w:multiLevelType w:val="multilevel"/>
    <w:tmpl w:val="6010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CF09B0"/>
    <w:multiLevelType w:val="multilevel"/>
    <w:tmpl w:val="8E4C9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A87AB2"/>
    <w:multiLevelType w:val="multilevel"/>
    <w:tmpl w:val="93B2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862DF0"/>
    <w:multiLevelType w:val="multilevel"/>
    <w:tmpl w:val="13F60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3"/>
  </w:num>
  <w:num w:numId="8">
    <w:abstractNumId w:val="6"/>
  </w:num>
  <w:num w:numId="9">
    <w:abstractNumId w:val="7"/>
  </w:num>
  <w:num w:numId="10">
    <w:abstractNumId w:val="11"/>
  </w:num>
  <w:num w:numId="11">
    <w:abstractNumId w:val="9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588"/>
    <w:rsid w:val="000163C5"/>
    <w:rsid w:val="00027C53"/>
    <w:rsid w:val="000568AF"/>
    <w:rsid w:val="000A672F"/>
    <w:rsid w:val="001428A5"/>
    <w:rsid w:val="001429CD"/>
    <w:rsid w:val="001E6588"/>
    <w:rsid w:val="00380D5F"/>
    <w:rsid w:val="005D538F"/>
    <w:rsid w:val="0061242C"/>
    <w:rsid w:val="00655827"/>
    <w:rsid w:val="0072170C"/>
    <w:rsid w:val="00740E0B"/>
    <w:rsid w:val="007E0C7A"/>
    <w:rsid w:val="008F3790"/>
    <w:rsid w:val="009B02BF"/>
    <w:rsid w:val="009F2ED9"/>
    <w:rsid w:val="00A1422F"/>
    <w:rsid w:val="00A636F7"/>
    <w:rsid w:val="00B16AC2"/>
    <w:rsid w:val="00B47BBE"/>
    <w:rsid w:val="00BC732C"/>
    <w:rsid w:val="00BD542B"/>
    <w:rsid w:val="00E90E80"/>
    <w:rsid w:val="00F2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2C724"/>
  <w15:chartTrackingRefBased/>
  <w15:docId w15:val="{A0984D41-1639-4D32-9C98-5B11CBE1A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Умеренкова</dc:creator>
  <cp:keywords/>
  <dc:description/>
  <cp:lastModifiedBy>User</cp:lastModifiedBy>
  <cp:revision>2</cp:revision>
  <cp:lastPrinted>2026-06-16T06:08:00Z</cp:lastPrinted>
  <dcterms:created xsi:type="dcterms:W3CDTF">2026-07-28T06:15:00Z</dcterms:created>
  <dcterms:modified xsi:type="dcterms:W3CDTF">2026-07-28T06:15:00Z</dcterms:modified>
</cp:coreProperties>
</file>